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C30" w:rsidRPr="003E54F6" w:rsidRDefault="003E54F6" w:rsidP="003E54F6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54F6">
        <w:rPr>
          <w:rFonts w:ascii="Times New Roman" w:eastAsia="Times New Roman" w:hAnsi="Times New Roman" w:cs="Times New Roman"/>
          <w:b/>
          <w:sz w:val="28"/>
          <w:szCs w:val="28"/>
        </w:rPr>
        <w:t>МБДОУ детский сад «Белочка»</w:t>
      </w:r>
    </w:p>
    <w:p w:rsidR="003E54F6" w:rsidRPr="003E54F6" w:rsidRDefault="003E54F6" w:rsidP="003E54F6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54F6">
        <w:rPr>
          <w:rFonts w:ascii="Times New Roman" w:eastAsia="Times New Roman" w:hAnsi="Times New Roman" w:cs="Times New Roman"/>
          <w:b/>
          <w:sz w:val="28"/>
          <w:szCs w:val="28"/>
        </w:rPr>
        <w:t>Фировский м. о. Тверской области</w:t>
      </w:r>
    </w:p>
    <w:p w:rsidR="003E54F6" w:rsidRDefault="003E54F6" w:rsidP="003E54F6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Проект на тему: </w:t>
      </w:r>
      <w:r w:rsidRPr="003E54F6">
        <w:rPr>
          <w:rFonts w:ascii="Times New Roman" w:eastAsia="Times New Roman" w:hAnsi="Times New Roman" w:cs="Times New Roman"/>
          <w:b/>
          <w:sz w:val="28"/>
          <w:szCs w:val="28"/>
        </w:rPr>
        <w:t>«Пожарная безопасность»</w:t>
      </w:r>
    </w:p>
    <w:p w:rsidR="003E54F6" w:rsidRDefault="003E54F6" w:rsidP="003E54F6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Средняя группа</w:t>
      </w:r>
    </w:p>
    <w:p w:rsidR="00155226" w:rsidRPr="003E54F6" w:rsidRDefault="00155226" w:rsidP="003E54F6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E54F6" w:rsidRDefault="003E54F6" w:rsidP="00155226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54F6">
        <w:rPr>
          <w:rFonts w:ascii="Times New Roman" w:eastAsia="Times New Roman" w:hAnsi="Times New Roman" w:cs="Times New Roman"/>
          <w:b/>
          <w:sz w:val="28"/>
          <w:szCs w:val="28"/>
        </w:rPr>
        <w:t>Провели воспитатели: Конкина М.В., Куратова О.В.</w:t>
      </w:r>
    </w:p>
    <w:p w:rsidR="00155226" w:rsidRDefault="00155226" w:rsidP="00155226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Дата проведения: с 27.04.по 30.04.2026г.</w:t>
      </w:r>
    </w:p>
    <w:p w:rsidR="00155226" w:rsidRPr="003E54F6" w:rsidRDefault="00155226" w:rsidP="00155226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2866" w:rsidRPr="003E54F6" w:rsidRDefault="003E54F6" w:rsidP="00155226">
      <w:pPr>
        <w:pStyle w:val="a7"/>
        <w:spacing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3E54F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Актуальность.</w:t>
      </w:r>
      <w:r w:rsidR="00CF706F" w:rsidRPr="003E54F6">
        <w:rPr>
          <w:rFonts w:ascii="Times New Roman" w:hAnsi="Times New Roman" w:cs="Times New Roman"/>
          <w:sz w:val="28"/>
          <w:szCs w:val="28"/>
        </w:rPr>
        <w:t xml:space="preserve"> </w:t>
      </w:r>
      <w:r w:rsidR="00BA2866" w:rsidRPr="003E54F6">
        <w:rPr>
          <w:rFonts w:ascii="Times New Roman" w:hAnsi="Times New Roman" w:cs="Times New Roman"/>
          <w:sz w:val="28"/>
          <w:szCs w:val="28"/>
        </w:rPr>
        <w:t>В нашем детском саду уделяется большое внимание по ознакомлению дошкольников с правилами </w:t>
      </w:r>
      <w:r w:rsidR="00BA2866" w:rsidRPr="003E54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пожарной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A2866" w:rsidRPr="003E54F6">
        <w:rPr>
          <w:rFonts w:ascii="Times New Roman" w:hAnsi="Times New Roman" w:cs="Times New Roman"/>
          <w:sz w:val="28"/>
          <w:szCs w:val="28"/>
        </w:rPr>
        <w:t>Так как малыши очень любознательный народ и любят всё то, что нельзя – это и приводит к беде. Поэтому уже на дошкольном этапе развития ребёнка нужно начинать заниматься этой проблемой. Детский возраст является самым благоприятным для формирования правил </w:t>
      </w:r>
      <w:r w:rsidR="00BA2866" w:rsidRPr="003E54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пожарной безопасности</w:t>
      </w:r>
      <w:r w:rsidR="00BA2866" w:rsidRPr="003E54F6">
        <w:rPr>
          <w:rFonts w:ascii="Times New Roman" w:hAnsi="Times New Roman" w:cs="Times New Roman"/>
          <w:sz w:val="28"/>
          <w:szCs w:val="28"/>
        </w:rPr>
        <w:t>. Детскому саду и родителям надо объединить усилия, для того, чтобы уберечь детей от возможной трагедии, необходима целенаправленная работа над формированием у них культуры </w:t>
      </w:r>
      <w:r w:rsidR="00BA2866" w:rsidRPr="003E54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безопасного поведения</w:t>
      </w:r>
      <w:r w:rsidR="00BA2866" w:rsidRPr="003E54F6">
        <w:rPr>
          <w:rFonts w:ascii="Times New Roman" w:hAnsi="Times New Roman" w:cs="Times New Roman"/>
          <w:sz w:val="28"/>
          <w:szCs w:val="28"/>
        </w:rPr>
        <w:t>.</w:t>
      </w:r>
    </w:p>
    <w:p w:rsidR="00BA2866" w:rsidRPr="007958F8" w:rsidRDefault="00BA2866" w:rsidP="00155226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958F8">
        <w:rPr>
          <w:rFonts w:ascii="Times New Roman" w:hAnsi="Times New Roman" w:cs="Times New Roman"/>
          <w:b/>
          <w:sz w:val="28"/>
          <w:szCs w:val="28"/>
        </w:rPr>
        <w:t>Цель </w:t>
      </w:r>
      <w:r w:rsidRPr="007958F8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проекта</w:t>
      </w:r>
      <w:r w:rsidRPr="007958F8">
        <w:rPr>
          <w:rFonts w:ascii="Times New Roman" w:hAnsi="Times New Roman" w:cs="Times New Roman"/>
          <w:sz w:val="28"/>
          <w:szCs w:val="28"/>
        </w:rPr>
        <w:t xml:space="preserve">: </w:t>
      </w:r>
      <w:r w:rsidR="007958F8">
        <w:rPr>
          <w:rFonts w:ascii="Times New Roman" w:hAnsi="Times New Roman" w:cs="Times New Roman"/>
          <w:sz w:val="28"/>
          <w:szCs w:val="28"/>
        </w:rPr>
        <w:t xml:space="preserve"> </w:t>
      </w:r>
      <w:r w:rsidRPr="007958F8">
        <w:rPr>
          <w:rFonts w:ascii="Times New Roman" w:hAnsi="Times New Roman" w:cs="Times New Roman"/>
          <w:sz w:val="28"/>
          <w:szCs w:val="28"/>
        </w:rPr>
        <w:t>дать представление о том, что огонь может приносить не только пользу человеку, но и вред; закрепить знания детей о профессии </w:t>
      </w: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пожарного и технике</w:t>
      </w:r>
      <w:r w:rsidRPr="007958F8">
        <w:rPr>
          <w:rFonts w:ascii="Times New Roman" w:hAnsi="Times New Roman" w:cs="Times New Roman"/>
          <w:sz w:val="28"/>
          <w:szCs w:val="28"/>
        </w:rPr>
        <w:t>, помогающей человеку тушить </w:t>
      </w: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пожар</w:t>
      </w:r>
      <w:r w:rsidRPr="007958F8">
        <w:rPr>
          <w:rFonts w:ascii="Times New Roman" w:hAnsi="Times New Roman" w:cs="Times New Roman"/>
          <w:sz w:val="28"/>
          <w:szCs w:val="28"/>
        </w:rPr>
        <w:t>; углубить и систематизировать знания детей о причинах возникновения </w:t>
      </w: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пожара</w:t>
      </w:r>
      <w:r w:rsidRPr="007958F8">
        <w:rPr>
          <w:rFonts w:ascii="Times New Roman" w:hAnsi="Times New Roman" w:cs="Times New Roman"/>
          <w:sz w:val="28"/>
          <w:szCs w:val="28"/>
        </w:rPr>
        <w:t>; познакомить детей с номером </w:t>
      </w:r>
      <w:r w:rsidRPr="007958F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«01»</w:t>
      </w:r>
      <w:r w:rsidR="003E54F6" w:rsidRPr="007958F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, «112»</w:t>
      </w:r>
      <w:r w:rsidRPr="007958F8">
        <w:rPr>
          <w:rFonts w:ascii="Times New Roman" w:hAnsi="Times New Roman" w:cs="Times New Roman"/>
          <w:sz w:val="28"/>
          <w:szCs w:val="28"/>
        </w:rPr>
        <w:t>; закреплять знания детей о правилах </w:t>
      </w: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пожарной безопасности</w:t>
      </w:r>
      <w:proofErr w:type="gramEnd"/>
    </w:p>
    <w:p w:rsidR="00BA2866" w:rsidRPr="00BA2866" w:rsidRDefault="00BA2866" w:rsidP="00155226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8"/>
        </w:rPr>
      </w:pPr>
      <w:r w:rsidRPr="00BA2866">
        <w:rPr>
          <w:b/>
          <w:color w:val="111111"/>
          <w:sz w:val="28"/>
          <w:szCs w:val="28"/>
          <w:bdr w:val="none" w:sz="0" w:space="0" w:color="auto" w:frame="1"/>
        </w:rPr>
        <w:t>Задачи</w:t>
      </w:r>
      <w:r w:rsidRPr="00BA2866">
        <w:rPr>
          <w:b/>
          <w:color w:val="111111"/>
          <w:sz w:val="28"/>
          <w:szCs w:val="28"/>
        </w:rPr>
        <w:t>:</w:t>
      </w:r>
    </w:p>
    <w:p w:rsidR="00BA2866" w:rsidRPr="00BA2866" w:rsidRDefault="00BA2866" w:rsidP="00BA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A2866">
        <w:rPr>
          <w:color w:val="111111"/>
          <w:sz w:val="28"/>
          <w:szCs w:val="28"/>
        </w:rPr>
        <w:t>1. формировать у детей интерес к проблемам собственной </w:t>
      </w:r>
      <w:r w:rsidRPr="00BA28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безопасности</w:t>
      </w:r>
      <w:r w:rsidRPr="00BA2866">
        <w:rPr>
          <w:color w:val="111111"/>
          <w:sz w:val="28"/>
          <w:szCs w:val="28"/>
        </w:rPr>
        <w:t>;</w:t>
      </w:r>
    </w:p>
    <w:p w:rsidR="00BA2866" w:rsidRPr="00BA2866" w:rsidRDefault="00BA2866" w:rsidP="00BA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A2866">
        <w:rPr>
          <w:color w:val="111111"/>
          <w:sz w:val="28"/>
          <w:szCs w:val="28"/>
        </w:rPr>
        <w:t>2. формировать основы </w:t>
      </w:r>
      <w:r w:rsidRPr="00BA28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пожарной безопасности у дошкольников</w:t>
      </w:r>
      <w:r w:rsidRPr="00BA2866">
        <w:rPr>
          <w:color w:val="111111"/>
          <w:sz w:val="28"/>
          <w:szCs w:val="28"/>
        </w:rPr>
        <w:t>, положительное отношение к правилам поведения дома и правилу </w:t>
      </w:r>
      <w:r w:rsidRPr="00BA2866">
        <w:rPr>
          <w:i/>
          <w:iCs/>
          <w:color w:val="111111"/>
          <w:sz w:val="28"/>
          <w:szCs w:val="28"/>
          <w:bdr w:val="none" w:sz="0" w:space="0" w:color="auto" w:frame="1"/>
        </w:rPr>
        <w:t>«Нельзя!»</w:t>
      </w:r>
      <w:r w:rsidRPr="00BA2866">
        <w:rPr>
          <w:color w:val="111111"/>
          <w:sz w:val="28"/>
          <w:szCs w:val="28"/>
        </w:rPr>
        <w:t>;</w:t>
      </w:r>
    </w:p>
    <w:p w:rsidR="00BA2866" w:rsidRPr="00BA2866" w:rsidRDefault="00BA2866" w:rsidP="00BA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A2866">
        <w:rPr>
          <w:color w:val="111111"/>
          <w:sz w:val="28"/>
          <w:szCs w:val="28"/>
        </w:rPr>
        <w:t>3. формировать правила </w:t>
      </w:r>
      <w:r w:rsidRPr="00BA28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пожарной безопасности</w:t>
      </w:r>
      <w:r w:rsidRPr="00BA2866">
        <w:rPr>
          <w:color w:val="111111"/>
          <w:sz w:val="28"/>
          <w:szCs w:val="28"/>
        </w:rPr>
        <w:t>; сформировать чувство опасности огня;</w:t>
      </w:r>
    </w:p>
    <w:p w:rsidR="00BA2866" w:rsidRPr="00BA2866" w:rsidRDefault="00BA2866" w:rsidP="00BA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A2866">
        <w:rPr>
          <w:color w:val="111111"/>
          <w:sz w:val="28"/>
          <w:szCs w:val="28"/>
        </w:rPr>
        <w:t>4. воспитывать у детей ответственное отношение к своей </w:t>
      </w:r>
      <w:r w:rsidRPr="00BA28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безопасности</w:t>
      </w:r>
      <w:r w:rsidRPr="00BA2866">
        <w:rPr>
          <w:color w:val="111111"/>
          <w:sz w:val="28"/>
          <w:szCs w:val="28"/>
        </w:rPr>
        <w:t>;</w:t>
      </w:r>
    </w:p>
    <w:p w:rsidR="00BA2866" w:rsidRDefault="00BA2866" w:rsidP="00BA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A2866">
        <w:rPr>
          <w:color w:val="111111"/>
          <w:sz w:val="28"/>
          <w:szCs w:val="28"/>
        </w:rPr>
        <w:t>5. распространить педагогические знания о правилах </w:t>
      </w:r>
      <w:r w:rsidRPr="00BA28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пожарной безопасности среди родителей</w:t>
      </w:r>
      <w:r w:rsidRPr="00BA2866">
        <w:rPr>
          <w:color w:val="111111"/>
          <w:sz w:val="28"/>
          <w:szCs w:val="28"/>
        </w:rPr>
        <w:t>.</w:t>
      </w:r>
    </w:p>
    <w:p w:rsidR="00BA2866" w:rsidRPr="009A3B46" w:rsidRDefault="00BA2866" w:rsidP="009A3B46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b/>
          <w:sz w:val="28"/>
          <w:szCs w:val="28"/>
        </w:rPr>
        <w:t>Проблемы: </w:t>
      </w:r>
    </w:p>
    <w:p w:rsidR="00BA2866" w:rsidRPr="009A3B46" w:rsidRDefault="00BA2866" w:rsidP="009A3B46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sz w:val="28"/>
          <w:szCs w:val="28"/>
        </w:rPr>
        <w:t>Недостаток знаний детей о пожарной безопасности</w:t>
      </w:r>
    </w:p>
    <w:p w:rsidR="00BA2866" w:rsidRPr="009A3B46" w:rsidRDefault="00BA2866" w:rsidP="009A3B46">
      <w:pPr>
        <w:pStyle w:val="a7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9A3B46">
        <w:rPr>
          <w:rFonts w:ascii="Times New Roman" w:hAnsi="Times New Roman" w:cs="Times New Roman"/>
          <w:b/>
          <w:color w:val="111111"/>
          <w:sz w:val="28"/>
          <w:szCs w:val="28"/>
        </w:rPr>
        <w:t>Ожидаемые результаты </w:t>
      </w:r>
      <w:r w:rsidRPr="009A3B4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9A3B46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</w:p>
    <w:p w:rsidR="00BA2866" w:rsidRPr="009A3B46" w:rsidRDefault="00BA2866" w:rsidP="009A3B46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9A3B46">
        <w:rPr>
          <w:rFonts w:ascii="Times New Roman" w:hAnsi="Times New Roman" w:cs="Times New Roman"/>
          <w:color w:val="111111"/>
          <w:sz w:val="28"/>
          <w:szCs w:val="28"/>
        </w:rPr>
        <w:t xml:space="preserve">Сформировалось чувство опасности огня. </w:t>
      </w:r>
    </w:p>
    <w:p w:rsidR="00BA2866" w:rsidRPr="009A3B46" w:rsidRDefault="00BA2866" w:rsidP="009A3B46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9A3B46">
        <w:rPr>
          <w:rFonts w:ascii="Times New Roman" w:hAnsi="Times New Roman" w:cs="Times New Roman"/>
          <w:color w:val="111111"/>
          <w:sz w:val="28"/>
          <w:szCs w:val="28"/>
        </w:rPr>
        <w:t>Закрепятся знания детей о профессии </w:t>
      </w:r>
      <w:r w:rsidRPr="009A3B4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пожарного и технике</w:t>
      </w:r>
      <w:r w:rsidRPr="009A3B46">
        <w:rPr>
          <w:rFonts w:ascii="Times New Roman" w:hAnsi="Times New Roman" w:cs="Times New Roman"/>
          <w:color w:val="111111"/>
          <w:sz w:val="28"/>
          <w:szCs w:val="28"/>
        </w:rPr>
        <w:t>, помогающей человеку тушить </w:t>
      </w:r>
      <w:r w:rsidRPr="009A3B4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пожар</w:t>
      </w:r>
      <w:r w:rsidRPr="009A3B46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BA2866" w:rsidRPr="009A3B46" w:rsidRDefault="00BA2866" w:rsidP="009A3B46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9A3B46">
        <w:rPr>
          <w:rFonts w:ascii="Times New Roman" w:hAnsi="Times New Roman" w:cs="Times New Roman"/>
          <w:color w:val="111111"/>
          <w:sz w:val="28"/>
          <w:szCs w:val="28"/>
        </w:rPr>
        <w:t xml:space="preserve"> Систематизируются знания детей о причинах возникновения </w:t>
      </w:r>
      <w:r w:rsidRPr="009A3B4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пожара</w:t>
      </w:r>
      <w:r w:rsidRPr="009A3B46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BA2866" w:rsidRPr="009A3B46" w:rsidRDefault="00BA2866" w:rsidP="009A3B46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9A3B46">
        <w:rPr>
          <w:rFonts w:ascii="Times New Roman" w:hAnsi="Times New Roman" w:cs="Times New Roman"/>
          <w:color w:val="111111"/>
          <w:sz w:val="28"/>
          <w:szCs w:val="28"/>
        </w:rPr>
        <w:t>Закрепляются навыки правильных действий в случае </w:t>
      </w:r>
      <w:r w:rsidRPr="009A3B4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пожара</w:t>
      </w:r>
      <w:r w:rsidRPr="009A3B46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BA2866" w:rsidRPr="009A3B46" w:rsidRDefault="00CF706F" w:rsidP="009A3B46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b/>
          <w:sz w:val="28"/>
          <w:szCs w:val="28"/>
        </w:rPr>
        <w:t>Тип проекта</w:t>
      </w:r>
      <w:r w:rsidRPr="009A3B46">
        <w:rPr>
          <w:rFonts w:ascii="Times New Roman" w:eastAsia="Times New Roman" w:hAnsi="Times New Roman" w:cs="Times New Roman"/>
          <w:sz w:val="28"/>
          <w:szCs w:val="28"/>
        </w:rPr>
        <w:t>: информационн</w:t>
      </w:r>
      <w:proofErr w:type="gramStart"/>
      <w:r w:rsidRPr="009A3B46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9A3B46">
        <w:rPr>
          <w:rFonts w:ascii="Times New Roman" w:eastAsia="Times New Roman" w:hAnsi="Times New Roman" w:cs="Times New Roman"/>
          <w:sz w:val="28"/>
          <w:szCs w:val="28"/>
        </w:rPr>
        <w:t xml:space="preserve"> игровой</w:t>
      </w:r>
    </w:p>
    <w:p w:rsidR="00BA2866" w:rsidRPr="009A3B46" w:rsidRDefault="00BA2866" w:rsidP="009A3B46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9A3B46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Срок реализации</w:t>
      </w:r>
      <w:r w:rsidRPr="009A3B46">
        <w:rPr>
          <w:rFonts w:ascii="Times New Roman" w:hAnsi="Times New Roman" w:cs="Times New Roman"/>
          <w:color w:val="111111"/>
          <w:sz w:val="28"/>
          <w:szCs w:val="28"/>
        </w:rPr>
        <w:t>: кратковременный </w:t>
      </w:r>
      <w:r w:rsidRPr="009A3B4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(одна неделя)</w:t>
      </w:r>
    </w:p>
    <w:p w:rsidR="00BA2866" w:rsidRPr="009A3B46" w:rsidRDefault="00BA2866" w:rsidP="009A3B46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9A3B46">
        <w:rPr>
          <w:rFonts w:ascii="Times New Roman" w:hAnsi="Times New Roman" w:cs="Times New Roman"/>
          <w:b/>
          <w:color w:val="111111"/>
          <w:sz w:val="28"/>
          <w:szCs w:val="28"/>
        </w:rPr>
        <w:t>Вид </w:t>
      </w:r>
      <w:r w:rsidR="009A3B4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r w:rsidRPr="009A3B46">
        <w:rPr>
          <w:rFonts w:ascii="Times New Roman" w:hAnsi="Times New Roman" w:cs="Times New Roman"/>
          <w:color w:val="111111"/>
          <w:sz w:val="28"/>
          <w:szCs w:val="28"/>
        </w:rPr>
        <w:t>: игровой, информационный.</w:t>
      </w:r>
    </w:p>
    <w:p w:rsidR="00BA2866" w:rsidRPr="009A3B46" w:rsidRDefault="00BA2866" w:rsidP="009A3B46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9A3B46">
        <w:rPr>
          <w:rFonts w:ascii="Times New Roman" w:hAnsi="Times New Roman" w:cs="Times New Roman"/>
          <w:b/>
          <w:color w:val="111111"/>
          <w:sz w:val="28"/>
          <w:szCs w:val="28"/>
        </w:rPr>
        <w:t>Участники</w:t>
      </w:r>
      <w:r w:rsidRPr="009A3B46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9A3B4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r w:rsidRPr="009A3B46">
        <w:rPr>
          <w:rFonts w:ascii="Times New Roman" w:hAnsi="Times New Roman" w:cs="Times New Roman"/>
          <w:color w:val="111111"/>
          <w:sz w:val="28"/>
          <w:szCs w:val="28"/>
        </w:rPr>
        <w:t>: воспитанники </w:t>
      </w:r>
      <w:r w:rsidRPr="009A3B4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группы</w:t>
      </w:r>
      <w:r w:rsidRPr="009A3B46">
        <w:rPr>
          <w:rFonts w:ascii="Times New Roman" w:hAnsi="Times New Roman" w:cs="Times New Roman"/>
          <w:color w:val="111111"/>
          <w:sz w:val="28"/>
          <w:szCs w:val="28"/>
        </w:rPr>
        <w:t>, воспитатель, родители.</w:t>
      </w:r>
    </w:p>
    <w:p w:rsidR="00BA2866" w:rsidRPr="009A3B46" w:rsidRDefault="00BA2866" w:rsidP="009A3B46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b/>
          <w:sz w:val="28"/>
          <w:szCs w:val="28"/>
        </w:rPr>
        <w:t>1. Подготовительный этап.</w:t>
      </w:r>
    </w:p>
    <w:p w:rsidR="00BA2866" w:rsidRPr="009A3B46" w:rsidRDefault="00BA2866" w:rsidP="00155226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sz w:val="28"/>
          <w:szCs w:val="28"/>
        </w:rPr>
        <w:lastRenderedPageBreak/>
        <w:t>Определение уровня знаний детей о</w:t>
      </w:r>
      <w:r w:rsidR="005779D4" w:rsidRPr="009A3B46">
        <w:rPr>
          <w:rFonts w:ascii="Times New Roman" w:eastAsia="Times New Roman" w:hAnsi="Times New Roman" w:cs="Times New Roman"/>
          <w:sz w:val="28"/>
          <w:szCs w:val="28"/>
        </w:rPr>
        <w:t xml:space="preserve"> пожарной безопасности</w:t>
      </w:r>
      <w:r w:rsidRPr="009A3B4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A2866" w:rsidRPr="009A3B46" w:rsidRDefault="00BA2866" w:rsidP="00155226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sz w:val="28"/>
          <w:szCs w:val="28"/>
        </w:rPr>
        <w:t>Сбор информации по данной теме</w:t>
      </w:r>
    </w:p>
    <w:p w:rsidR="00BA2866" w:rsidRPr="009A3B46" w:rsidRDefault="00BA2866" w:rsidP="00155226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sz w:val="28"/>
          <w:szCs w:val="28"/>
        </w:rPr>
        <w:t xml:space="preserve">Подобрать методическую, художественную и познавательную литературу по теме. </w:t>
      </w:r>
    </w:p>
    <w:p w:rsidR="00BA2866" w:rsidRPr="009A3B46" w:rsidRDefault="00BA2866" w:rsidP="00155226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sz w:val="28"/>
          <w:szCs w:val="28"/>
        </w:rPr>
        <w:t xml:space="preserve">Подобрать дидактический материал, наглядные пособия (альбомы для рассматривания, картины, иллюстрации, игровые задания и упражнения, аудиозаписи с голосами птиц, музыкальные произведения) </w:t>
      </w:r>
    </w:p>
    <w:p w:rsidR="00BA2866" w:rsidRPr="009A3B46" w:rsidRDefault="00BA2866" w:rsidP="00155226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sz w:val="28"/>
          <w:szCs w:val="28"/>
        </w:rPr>
        <w:t xml:space="preserve">Изготовление дидактические игры; создание атрибутов для занятий и игр. </w:t>
      </w:r>
    </w:p>
    <w:p w:rsidR="00BA2866" w:rsidRPr="009A3B46" w:rsidRDefault="00BA2866" w:rsidP="00155226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sz w:val="28"/>
          <w:szCs w:val="28"/>
        </w:rPr>
        <w:t>Создание необходимых условий для реализации проекта.</w:t>
      </w:r>
    </w:p>
    <w:p w:rsidR="005779D4" w:rsidRPr="009A3B46" w:rsidRDefault="005779D4" w:rsidP="009A3B46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b/>
          <w:sz w:val="28"/>
          <w:szCs w:val="28"/>
        </w:rPr>
        <w:t>2. Основной этап.</w:t>
      </w:r>
    </w:p>
    <w:p w:rsidR="003E54F6" w:rsidRPr="009A3B46" w:rsidRDefault="003E54F6" w:rsidP="009A3B46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b/>
          <w:sz w:val="28"/>
          <w:szCs w:val="28"/>
        </w:rPr>
        <w:t>Понедельник</w:t>
      </w:r>
    </w:p>
    <w:p w:rsidR="003E54F6" w:rsidRPr="009A3B46" w:rsidRDefault="003E54F6" w:rsidP="009A3B46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sz w:val="28"/>
          <w:szCs w:val="28"/>
        </w:rPr>
        <w:t>1. Беседа «Огонь добрый и злой»</w:t>
      </w:r>
    </w:p>
    <w:p w:rsidR="003E54F6" w:rsidRPr="009A3B46" w:rsidRDefault="003E54F6" w:rsidP="009A3B46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sz w:val="28"/>
          <w:szCs w:val="28"/>
        </w:rPr>
        <w:t xml:space="preserve">2. Лепка «Пожарная лестница» </w:t>
      </w:r>
    </w:p>
    <w:p w:rsidR="003E54F6" w:rsidRPr="009A3B46" w:rsidRDefault="003E54F6" w:rsidP="009A3B46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sz w:val="28"/>
          <w:szCs w:val="28"/>
        </w:rPr>
        <w:t xml:space="preserve">3.Чтение </w:t>
      </w:r>
      <w:proofErr w:type="spellStart"/>
      <w:r w:rsidRPr="009A3B46">
        <w:rPr>
          <w:rFonts w:ascii="Times New Roman" w:eastAsia="Times New Roman" w:hAnsi="Times New Roman" w:cs="Times New Roman"/>
          <w:sz w:val="28"/>
          <w:szCs w:val="28"/>
        </w:rPr>
        <w:t>худ</w:t>
      </w:r>
      <w:proofErr w:type="gramStart"/>
      <w:r w:rsidRPr="009A3B46">
        <w:rPr>
          <w:rFonts w:ascii="Times New Roman" w:eastAsia="Times New Roman" w:hAnsi="Times New Roman" w:cs="Times New Roman"/>
          <w:sz w:val="28"/>
          <w:szCs w:val="28"/>
        </w:rPr>
        <w:t>.л</w:t>
      </w:r>
      <w:proofErr w:type="gramEnd"/>
      <w:r w:rsidRPr="009A3B46">
        <w:rPr>
          <w:rFonts w:ascii="Times New Roman" w:eastAsia="Times New Roman" w:hAnsi="Times New Roman" w:cs="Times New Roman"/>
          <w:sz w:val="28"/>
          <w:szCs w:val="28"/>
        </w:rPr>
        <w:t>итературы</w:t>
      </w:r>
      <w:proofErr w:type="spellEnd"/>
      <w:r w:rsidRPr="009A3B4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9A3B46">
        <w:rPr>
          <w:rFonts w:ascii="Times New Roman" w:eastAsia="Times New Roman" w:hAnsi="Times New Roman" w:cs="Times New Roman"/>
          <w:sz w:val="28"/>
          <w:szCs w:val="28"/>
        </w:rPr>
        <w:t>С.Я.Маршак</w:t>
      </w:r>
      <w:proofErr w:type="spellEnd"/>
      <w:r w:rsidRPr="009A3B46">
        <w:rPr>
          <w:rFonts w:ascii="Times New Roman" w:eastAsia="Times New Roman" w:hAnsi="Times New Roman" w:cs="Times New Roman"/>
          <w:sz w:val="28"/>
          <w:szCs w:val="28"/>
        </w:rPr>
        <w:t xml:space="preserve"> «Кошкин дом» </w:t>
      </w:r>
    </w:p>
    <w:p w:rsidR="003E54F6" w:rsidRPr="009A3B46" w:rsidRDefault="003E54F6" w:rsidP="009A3B46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sz w:val="28"/>
          <w:szCs w:val="28"/>
        </w:rPr>
        <w:t>4. Дидактическая игра: «Пожарная тревога»</w:t>
      </w:r>
    </w:p>
    <w:p w:rsidR="003E54F6" w:rsidRPr="009A3B46" w:rsidRDefault="003E54F6" w:rsidP="009A3B46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sz w:val="28"/>
          <w:szCs w:val="28"/>
        </w:rPr>
        <w:t>5. Выставка машин «Спецтехника».</w:t>
      </w:r>
    </w:p>
    <w:p w:rsidR="003E54F6" w:rsidRPr="009A3B46" w:rsidRDefault="003E54F6" w:rsidP="009A3B46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spellStart"/>
      <w:r w:rsidRPr="009A3B46">
        <w:rPr>
          <w:rFonts w:ascii="Times New Roman" w:eastAsia="Times New Roman" w:hAnsi="Times New Roman" w:cs="Times New Roman"/>
          <w:sz w:val="28"/>
          <w:szCs w:val="28"/>
        </w:rPr>
        <w:t>П.и</w:t>
      </w:r>
      <w:proofErr w:type="spellEnd"/>
      <w:r w:rsidRPr="009A3B46">
        <w:rPr>
          <w:rFonts w:ascii="Times New Roman" w:eastAsia="Times New Roman" w:hAnsi="Times New Roman" w:cs="Times New Roman"/>
          <w:sz w:val="28"/>
          <w:szCs w:val="28"/>
        </w:rPr>
        <w:t>. «Быстрые спасатели»</w:t>
      </w:r>
    </w:p>
    <w:p w:rsidR="003E54F6" w:rsidRPr="009A3B46" w:rsidRDefault="003E54F6" w:rsidP="009A3B46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sz w:val="28"/>
          <w:szCs w:val="28"/>
        </w:rPr>
        <w:t>Консультации на тему: «Чтобы не было пожара» работа с родителями</w:t>
      </w:r>
    </w:p>
    <w:p w:rsidR="003E54F6" w:rsidRPr="009A3B46" w:rsidRDefault="003E54F6" w:rsidP="009A3B46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b/>
          <w:sz w:val="28"/>
          <w:szCs w:val="28"/>
        </w:rPr>
        <w:t>Вторник</w:t>
      </w:r>
    </w:p>
    <w:p w:rsidR="003E54F6" w:rsidRPr="009A3B46" w:rsidRDefault="003E54F6" w:rsidP="009A3B46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sz w:val="28"/>
          <w:szCs w:val="28"/>
        </w:rPr>
        <w:t>1. Беседа «Огонь – друг, огонь – враг».</w:t>
      </w:r>
    </w:p>
    <w:p w:rsidR="003E54F6" w:rsidRPr="009A3B46" w:rsidRDefault="003E54F6" w:rsidP="009A3B46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sz w:val="28"/>
          <w:szCs w:val="28"/>
        </w:rPr>
        <w:t xml:space="preserve">2. Пальчиковый театр: обыгрывание ситуации «Котенок остался один дома и нашел спички» </w:t>
      </w:r>
    </w:p>
    <w:p w:rsidR="003E54F6" w:rsidRPr="009A3B46" w:rsidRDefault="003E54F6" w:rsidP="009A3B46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sz w:val="28"/>
          <w:szCs w:val="28"/>
        </w:rPr>
        <w:t xml:space="preserve">3.Чтение </w:t>
      </w:r>
      <w:proofErr w:type="spellStart"/>
      <w:r w:rsidRPr="009A3B46">
        <w:rPr>
          <w:rFonts w:ascii="Times New Roman" w:eastAsia="Times New Roman" w:hAnsi="Times New Roman" w:cs="Times New Roman"/>
          <w:sz w:val="28"/>
          <w:szCs w:val="28"/>
        </w:rPr>
        <w:t>худ</w:t>
      </w:r>
      <w:proofErr w:type="gramStart"/>
      <w:r w:rsidRPr="009A3B46">
        <w:rPr>
          <w:rFonts w:ascii="Times New Roman" w:eastAsia="Times New Roman" w:hAnsi="Times New Roman" w:cs="Times New Roman"/>
          <w:sz w:val="28"/>
          <w:szCs w:val="28"/>
        </w:rPr>
        <w:t>.л</w:t>
      </w:r>
      <w:proofErr w:type="gramEnd"/>
      <w:r w:rsidRPr="009A3B46">
        <w:rPr>
          <w:rFonts w:ascii="Times New Roman" w:eastAsia="Times New Roman" w:hAnsi="Times New Roman" w:cs="Times New Roman"/>
          <w:sz w:val="28"/>
          <w:szCs w:val="28"/>
        </w:rPr>
        <w:t>итературы</w:t>
      </w:r>
      <w:proofErr w:type="spellEnd"/>
      <w:r w:rsidRPr="009A3B46">
        <w:rPr>
          <w:rFonts w:ascii="Times New Roman" w:eastAsia="Times New Roman" w:hAnsi="Times New Roman" w:cs="Times New Roman"/>
          <w:sz w:val="28"/>
          <w:szCs w:val="28"/>
        </w:rPr>
        <w:t>: «О спичках».</w:t>
      </w:r>
    </w:p>
    <w:p w:rsidR="003E54F6" w:rsidRPr="009A3B46" w:rsidRDefault="003E54F6" w:rsidP="009A3B46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A3B46">
        <w:rPr>
          <w:rFonts w:ascii="Times New Roman" w:eastAsia="Times New Roman" w:hAnsi="Times New Roman" w:cs="Times New Roman"/>
          <w:sz w:val="28"/>
          <w:szCs w:val="28"/>
        </w:rPr>
        <w:t>С.Я.Маршак</w:t>
      </w:r>
      <w:proofErr w:type="spellEnd"/>
      <w:r w:rsidRPr="009A3B46">
        <w:rPr>
          <w:rFonts w:ascii="Times New Roman" w:eastAsia="Times New Roman" w:hAnsi="Times New Roman" w:cs="Times New Roman"/>
          <w:sz w:val="28"/>
          <w:szCs w:val="28"/>
        </w:rPr>
        <w:t xml:space="preserve"> «Пожар»</w:t>
      </w:r>
    </w:p>
    <w:p w:rsidR="003E54F6" w:rsidRPr="009A3B46" w:rsidRDefault="003E54F6" w:rsidP="009A3B46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sz w:val="28"/>
          <w:szCs w:val="28"/>
        </w:rPr>
        <w:t xml:space="preserve">4.  </w:t>
      </w:r>
      <w:proofErr w:type="spellStart"/>
      <w:r w:rsidRPr="009A3B46">
        <w:rPr>
          <w:rFonts w:ascii="Times New Roman" w:eastAsia="Times New Roman" w:hAnsi="Times New Roman" w:cs="Times New Roman"/>
          <w:sz w:val="28"/>
          <w:szCs w:val="28"/>
        </w:rPr>
        <w:t>П.и</w:t>
      </w:r>
      <w:proofErr w:type="spellEnd"/>
      <w:r w:rsidRPr="009A3B46">
        <w:rPr>
          <w:rFonts w:ascii="Times New Roman" w:eastAsia="Times New Roman" w:hAnsi="Times New Roman" w:cs="Times New Roman"/>
          <w:sz w:val="28"/>
          <w:szCs w:val="28"/>
        </w:rPr>
        <w:t>. с правилами «Пожарники»</w:t>
      </w:r>
    </w:p>
    <w:p w:rsidR="003E54F6" w:rsidRPr="009A3B46" w:rsidRDefault="003E54F6" w:rsidP="009A3B46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sz w:val="28"/>
          <w:szCs w:val="28"/>
        </w:rPr>
        <w:t>5. Дидактическая игра: «Можно, нельзя»</w:t>
      </w:r>
    </w:p>
    <w:p w:rsidR="003E54F6" w:rsidRPr="009A3B46" w:rsidRDefault="003E54F6" w:rsidP="009A3B46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b/>
          <w:sz w:val="28"/>
          <w:szCs w:val="28"/>
        </w:rPr>
        <w:t>Среда</w:t>
      </w:r>
    </w:p>
    <w:p w:rsidR="003E54F6" w:rsidRPr="009A3B46" w:rsidRDefault="003E54F6" w:rsidP="009A3B46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sz w:val="28"/>
          <w:szCs w:val="28"/>
        </w:rPr>
        <w:t>1. Беседа с детьми на тему: «Спички не тронь в спичках огонь».</w:t>
      </w:r>
    </w:p>
    <w:p w:rsidR="003E54F6" w:rsidRPr="009A3B46" w:rsidRDefault="003E54F6" w:rsidP="009A3B46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sz w:val="28"/>
          <w:szCs w:val="28"/>
        </w:rPr>
        <w:t>2.Раучивание стихотворения «Летит машина красная»</w:t>
      </w:r>
    </w:p>
    <w:p w:rsidR="003E54F6" w:rsidRPr="009A3B46" w:rsidRDefault="003E54F6" w:rsidP="009A3B46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sz w:val="28"/>
          <w:szCs w:val="28"/>
        </w:rPr>
        <w:t>3. Лото «Не играй с огнем»</w:t>
      </w:r>
    </w:p>
    <w:p w:rsidR="003E54F6" w:rsidRPr="009A3B46" w:rsidRDefault="003E54F6" w:rsidP="009A3B46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 w:rsidRPr="009A3B46">
        <w:rPr>
          <w:rFonts w:ascii="Times New Roman" w:eastAsia="Times New Roman" w:hAnsi="Times New Roman" w:cs="Times New Roman"/>
          <w:sz w:val="28"/>
          <w:szCs w:val="28"/>
        </w:rPr>
        <w:t>Д.и</w:t>
      </w:r>
      <w:proofErr w:type="spellEnd"/>
      <w:r w:rsidRPr="009A3B46">
        <w:rPr>
          <w:rFonts w:ascii="Times New Roman" w:eastAsia="Times New Roman" w:hAnsi="Times New Roman" w:cs="Times New Roman"/>
          <w:sz w:val="28"/>
          <w:szCs w:val="28"/>
        </w:rPr>
        <w:t>. «Огнеопасные предметы».</w:t>
      </w:r>
    </w:p>
    <w:p w:rsidR="003E54F6" w:rsidRPr="009A3B46" w:rsidRDefault="009A3B46" w:rsidP="009A3B46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Аппликация «Пожарный»</w:t>
      </w:r>
    </w:p>
    <w:p w:rsidR="003E54F6" w:rsidRPr="009A3B46" w:rsidRDefault="003E54F6" w:rsidP="009A3B46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spellStart"/>
      <w:r w:rsidRPr="009A3B46">
        <w:rPr>
          <w:rFonts w:ascii="Times New Roman" w:eastAsia="Times New Roman" w:hAnsi="Times New Roman" w:cs="Times New Roman"/>
          <w:sz w:val="28"/>
          <w:szCs w:val="28"/>
        </w:rPr>
        <w:t>П.и</w:t>
      </w:r>
      <w:proofErr w:type="spellEnd"/>
      <w:r w:rsidRPr="009A3B46">
        <w:rPr>
          <w:rFonts w:ascii="Times New Roman" w:eastAsia="Times New Roman" w:hAnsi="Times New Roman" w:cs="Times New Roman"/>
          <w:sz w:val="28"/>
          <w:szCs w:val="28"/>
        </w:rPr>
        <w:t>. «Кто быстрее потушит пожар»</w:t>
      </w:r>
    </w:p>
    <w:p w:rsidR="003E54F6" w:rsidRPr="009A3B46" w:rsidRDefault="003E54F6" w:rsidP="009A3B46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sz w:val="28"/>
          <w:szCs w:val="28"/>
        </w:rPr>
        <w:t xml:space="preserve">7. Чтение </w:t>
      </w:r>
      <w:proofErr w:type="spellStart"/>
      <w:r w:rsidRPr="009A3B46">
        <w:rPr>
          <w:rFonts w:ascii="Times New Roman" w:eastAsia="Times New Roman" w:hAnsi="Times New Roman" w:cs="Times New Roman"/>
          <w:sz w:val="28"/>
          <w:szCs w:val="28"/>
        </w:rPr>
        <w:t>худ</w:t>
      </w:r>
      <w:proofErr w:type="gramStart"/>
      <w:r w:rsidRPr="009A3B46">
        <w:rPr>
          <w:rFonts w:ascii="Times New Roman" w:eastAsia="Times New Roman" w:hAnsi="Times New Roman" w:cs="Times New Roman"/>
          <w:sz w:val="28"/>
          <w:szCs w:val="28"/>
        </w:rPr>
        <w:t>.л</w:t>
      </w:r>
      <w:proofErr w:type="gramEnd"/>
      <w:r w:rsidRPr="009A3B46">
        <w:rPr>
          <w:rFonts w:ascii="Times New Roman" w:eastAsia="Times New Roman" w:hAnsi="Times New Roman" w:cs="Times New Roman"/>
          <w:sz w:val="28"/>
          <w:szCs w:val="28"/>
        </w:rPr>
        <w:t>итературы</w:t>
      </w:r>
      <w:proofErr w:type="spellEnd"/>
      <w:r w:rsidRPr="009A3B46">
        <w:rPr>
          <w:rFonts w:ascii="Times New Roman" w:eastAsia="Times New Roman" w:hAnsi="Times New Roman" w:cs="Times New Roman"/>
          <w:sz w:val="28"/>
          <w:szCs w:val="28"/>
        </w:rPr>
        <w:t>:  Цыферов «Жил на свете слоненок»</w:t>
      </w:r>
    </w:p>
    <w:p w:rsidR="003E54F6" w:rsidRPr="009A3B46" w:rsidRDefault="003E54F6" w:rsidP="009A3B46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b/>
          <w:sz w:val="28"/>
          <w:szCs w:val="28"/>
        </w:rPr>
        <w:t>Четверг</w:t>
      </w:r>
    </w:p>
    <w:p w:rsidR="003E54F6" w:rsidRPr="009A3B46" w:rsidRDefault="003E54F6" w:rsidP="009A3B46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sz w:val="28"/>
          <w:szCs w:val="28"/>
        </w:rPr>
        <w:t>1 Беседа: «Предметы, требующие осторожного обращения».</w:t>
      </w:r>
    </w:p>
    <w:p w:rsidR="003E54F6" w:rsidRPr="009A3B46" w:rsidRDefault="003E54F6" w:rsidP="009A3B46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sz w:val="28"/>
          <w:szCs w:val="28"/>
        </w:rPr>
        <w:t>2. Рисование в нетрадиционной технике (поролоном) «Огонь».</w:t>
      </w:r>
    </w:p>
    <w:p w:rsidR="003E54F6" w:rsidRPr="009A3B46" w:rsidRDefault="003E54F6" w:rsidP="009A3B46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sz w:val="28"/>
          <w:szCs w:val="28"/>
        </w:rPr>
        <w:t>3.Рассматривание карточек «Опасно – неопасно»</w:t>
      </w:r>
    </w:p>
    <w:p w:rsidR="003E54F6" w:rsidRPr="009A3B46" w:rsidRDefault="003E54F6" w:rsidP="009A3B46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sz w:val="28"/>
          <w:szCs w:val="28"/>
        </w:rPr>
        <w:t xml:space="preserve">4.Чтение </w:t>
      </w:r>
      <w:proofErr w:type="spellStart"/>
      <w:r w:rsidRPr="009A3B46">
        <w:rPr>
          <w:rFonts w:ascii="Times New Roman" w:eastAsia="Times New Roman" w:hAnsi="Times New Roman" w:cs="Times New Roman"/>
          <w:sz w:val="28"/>
          <w:szCs w:val="28"/>
        </w:rPr>
        <w:t>худ</w:t>
      </w:r>
      <w:proofErr w:type="gramStart"/>
      <w:r w:rsidRPr="009A3B46">
        <w:rPr>
          <w:rFonts w:ascii="Times New Roman" w:eastAsia="Times New Roman" w:hAnsi="Times New Roman" w:cs="Times New Roman"/>
          <w:sz w:val="28"/>
          <w:szCs w:val="28"/>
        </w:rPr>
        <w:t>.л</w:t>
      </w:r>
      <w:proofErr w:type="gramEnd"/>
      <w:r w:rsidRPr="009A3B46">
        <w:rPr>
          <w:rFonts w:ascii="Times New Roman" w:eastAsia="Times New Roman" w:hAnsi="Times New Roman" w:cs="Times New Roman"/>
          <w:sz w:val="28"/>
          <w:szCs w:val="28"/>
        </w:rPr>
        <w:t>итературы</w:t>
      </w:r>
      <w:proofErr w:type="spellEnd"/>
      <w:r w:rsidRPr="009A3B46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proofErr w:type="spellStart"/>
      <w:r w:rsidRPr="009A3B46">
        <w:rPr>
          <w:rFonts w:ascii="Times New Roman" w:eastAsia="Times New Roman" w:hAnsi="Times New Roman" w:cs="Times New Roman"/>
          <w:sz w:val="28"/>
          <w:szCs w:val="28"/>
        </w:rPr>
        <w:t>К.И.Чуковский</w:t>
      </w:r>
      <w:proofErr w:type="spellEnd"/>
      <w:r w:rsidRPr="009A3B46">
        <w:rPr>
          <w:rFonts w:ascii="Times New Roman" w:eastAsia="Times New Roman" w:hAnsi="Times New Roman" w:cs="Times New Roman"/>
          <w:sz w:val="28"/>
          <w:szCs w:val="28"/>
        </w:rPr>
        <w:t xml:space="preserve"> «Путаница»</w:t>
      </w:r>
    </w:p>
    <w:p w:rsidR="003E54F6" w:rsidRDefault="003E54F6" w:rsidP="009A3B46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sz w:val="28"/>
          <w:szCs w:val="28"/>
        </w:rPr>
        <w:t>5.Пальчиковая гимнастика «Наша квартира»</w:t>
      </w:r>
    </w:p>
    <w:p w:rsidR="009A3B46" w:rsidRPr="009A3B46" w:rsidRDefault="009A3B46" w:rsidP="009A3B46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Коллективная работа «Берегите лес от огня!»</w:t>
      </w:r>
    </w:p>
    <w:p w:rsidR="003E54F6" w:rsidRPr="009A3B46" w:rsidRDefault="003E54F6" w:rsidP="009A3B46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b/>
          <w:sz w:val="28"/>
          <w:szCs w:val="28"/>
        </w:rPr>
        <w:t>Пятница</w:t>
      </w:r>
    </w:p>
    <w:p w:rsidR="003E54F6" w:rsidRPr="009A3B46" w:rsidRDefault="003E54F6" w:rsidP="009A3B46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sz w:val="28"/>
          <w:szCs w:val="28"/>
        </w:rPr>
        <w:t>1.Проблемная ситуация «Если в квартире много дыма»</w:t>
      </w:r>
    </w:p>
    <w:p w:rsidR="003E54F6" w:rsidRPr="009A3B46" w:rsidRDefault="003E54F6" w:rsidP="009A3B46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sz w:val="28"/>
          <w:szCs w:val="28"/>
        </w:rPr>
        <w:t>2. С/</w:t>
      </w:r>
      <w:proofErr w:type="gramStart"/>
      <w:r w:rsidRPr="009A3B46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9A3B46">
        <w:rPr>
          <w:rFonts w:ascii="Times New Roman" w:eastAsia="Times New Roman" w:hAnsi="Times New Roman" w:cs="Times New Roman"/>
          <w:sz w:val="28"/>
          <w:szCs w:val="28"/>
        </w:rPr>
        <w:t xml:space="preserve"> игра «Мы пожарные»</w:t>
      </w:r>
    </w:p>
    <w:p w:rsidR="003E54F6" w:rsidRPr="009A3B46" w:rsidRDefault="003E54F6" w:rsidP="009A3B46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sz w:val="28"/>
          <w:szCs w:val="28"/>
        </w:rPr>
        <w:t>3. Дидактическая игра «Сложи пожарную машину»</w:t>
      </w:r>
    </w:p>
    <w:p w:rsidR="003E54F6" w:rsidRPr="009A3B46" w:rsidRDefault="003E54F6" w:rsidP="009A3B46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sz w:val="28"/>
          <w:szCs w:val="28"/>
        </w:rPr>
        <w:t>4. Пальчиковая игра: «Вот стоит шалашик-домик».</w:t>
      </w:r>
    </w:p>
    <w:p w:rsidR="003E54F6" w:rsidRPr="009A3B46" w:rsidRDefault="003E54F6" w:rsidP="009A3B46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sz w:val="28"/>
          <w:szCs w:val="28"/>
        </w:rPr>
        <w:t>5. Подвижная игра «Мы помощники пожарных»,</w:t>
      </w:r>
    </w:p>
    <w:p w:rsidR="003E54F6" w:rsidRPr="009A3B46" w:rsidRDefault="003E54F6" w:rsidP="009A3B46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6. «Чтение </w:t>
      </w:r>
      <w:proofErr w:type="gramStart"/>
      <w:r w:rsidRPr="009A3B46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proofErr w:type="gramEnd"/>
      <w:r w:rsidRPr="009A3B46">
        <w:rPr>
          <w:rFonts w:ascii="Times New Roman" w:eastAsia="Times New Roman" w:hAnsi="Times New Roman" w:cs="Times New Roman"/>
          <w:sz w:val="28"/>
          <w:szCs w:val="28"/>
        </w:rPr>
        <w:t xml:space="preserve"> лит-</w:t>
      </w:r>
      <w:proofErr w:type="spellStart"/>
      <w:r w:rsidRPr="009A3B46">
        <w:rPr>
          <w:rFonts w:ascii="Times New Roman" w:eastAsia="Times New Roman" w:hAnsi="Times New Roman" w:cs="Times New Roman"/>
          <w:sz w:val="28"/>
          <w:szCs w:val="28"/>
        </w:rPr>
        <w:t>ры</w:t>
      </w:r>
      <w:proofErr w:type="spellEnd"/>
      <w:r w:rsidRPr="009A3B46">
        <w:rPr>
          <w:rFonts w:ascii="Times New Roman" w:eastAsia="Times New Roman" w:hAnsi="Times New Roman" w:cs="Times New Roman"/>
          <w:sz w:val="28"/>
          <w:szCs w:val="28"/>
        </w:rPr>
        <w:t>: Т. Фетисова « Куда спешат красные машины»; А. Шевченко «Как ловили Уголька»;</w:t>
      </w:r>
    </w:p>
    <w:p w:rsidR="003E54F6" w:rsidRPr="009A3B46" w:rsidRDefault="009A3B46" w:rsidP="009A3B46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Встреча с сотрудником из пожарной части.</w:t>
      </w:r>
    </w:p>
    <w:p w:rsidR="005779D4" w:rsidRPr="009A3B46" w:rsidRDefault="005779D4" w:rsidP="009A3B46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3B46">
        <w:rPr>
          <w:rFonts w:ascii="Times New Roman" w:eastAsia="Times New Roman" w:hAnsi="Times New Roman" w:cs="Times New Roman"/>
          <w:b/>
          <w:sz w:val="28"/>
          <w:szCs w:val="28"/>
        </w:rPr>
        <w:t>3. Итоговый этап.</w:t>
      </w:r>
    </w:p>
    <w:p w:rsidR="00647A64" w:rsidRDefault="009A3B46" w:rsidP="009A3B46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 с сотрудником ПСЧ №56. Познавательные беседы:</w:t>
      </w:r>
    </w:p>
    <w:p w:rsidR="009A3B46" w:rsidRDefault="009A3B46" w:rsidP="009A3B46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«Предупреждение детской шалости с огнём»</w:t>
      </w:r>
    </w:p>
    <w:p w:rsidR="009A3B46" w:rsidRDefault="009A3B46" w:rsidP="009A3B46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нельзя разговаривать с незнакомцем.</w:t>
      </w:r>
    </w:p>
    <w:p w:rsidR="009A3B46" w:rsidRDefault="009A3B46" w:rsidP="009A3B46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может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случится</w:t>
      </w:r>
      <w:proofErr w:type="gramEnd"/>
      <w:r>
        <w:rPr>
          <w:rFonts w:ascii="Times New Roman" w:hAnsi="Times New Roman" w:cs="Times New Roman"/>
          <w:sz w:val="28"/>
          <w:szCs w:val="28"/>
        </w:rPr>
        <w:t>, если брать посторонние предметы у незнакомых людей.</w:t>
      </w:r>
    </w:p>
    <w:p w:rsidR="009A3B46" w:rsidRPr="009A3B46" w:rsidRDefault="009A3B46" w:rsidP="009A3B46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вы знаете номера экстренных служб.</w:t>
      </w:r>
    </w:p>
    <w:p w:rsidR="00647A64" w:rsidRPr="007958F8" w:rsidRDefault="007958F8" w:rsidP="009A3B46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Результат.</w:t>
      </w:r>
    </w:p>
    <w:p w:rsidR="00FC6577" w:rsidRPr="009A3B46" w:rsidRDefault="00227D17" w:rsidP="0015522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A3B46">
        <w:rPr>
          <w:rFonts w:ascii="Times New Roman" w:hAnsi="Times New Roman" w:cs="Times New Roman"/>
          <w:sz w:val="28"/>
          <w:szCs w:val="28"/>
        </w:rPr>
        <w:t xml:space="preserve">Дети много узнали о том, как нужно вести себя в быту, как обращаться с электроприборами. Родители были ознакомлены с тем как можно и нужно </w:t>
      </w:r>
      <w:proofErr w:type="gramStart"/>
      <w:r w:rsidRPr="009A3B46">
        <w:rPr>
          <w:rFonts w:ascii="Times New Roman" w:hAnsi="Times New Roman" w:cs="Times New Roman"/>
          <w:sz w:val="28"/>
          <w:szCs w:val="28"/>
        </w:rPr>
        <w:t>уберечь</w:t>
      </w:r>
      <w:proofErr w:type="gramEnd"/>
      <w:r w:rsidRPr="009A3B46">
        <w:rPr>
          <w:rFonts w:ascii="Times New Roman" w:hAnsi="Times New Roman" w:cs="Times New Roman"/>
          <w:sz w:val="28"/>
          <w:szCs w:val="28"/>
        </w:rPr>
        <w:t xml:space="preserve"> своих детей от большой беды. </w:t>
      </w:r>
      <w:r w:rsidR="00647A64" w:rsidRPr="009A3B46">
        <w:rPr>
          <w:rFonts w:ascii="Times New Roman" w:hAnsi="Times New Roman" w:cs="Times New Roman"/>
          <w:sz w:val="28"/>
          <w:szCs w:val="28"/>
        </w:rPr>
        <w:t xml:space="preserve">Расширен кругозор детей о </w:t>
      </w:r>
      <w:r w:rsidRPr="009A3B46">
        <w:rPr>
          <w:rFonts w:ascii="Times New Roman" w:hAnsi="Times New Roman" w:cs="Times New Roman"/>
          <w:sz w:val="28"/>
          <w:szCs w:val="28"/>
        </w:rPr>
        <w:t>пожарной безопасности</w:t>
      </w:r>
      <w:r w:rsidR="009A3B46">
        <w:rPr>
          <w:rFonts w:ascii="Times New Roman" w:hAnsi="Times New Roman" w:cs="Times New Roman"/>
          <w:sz w:val="28"/>
          <w:szCs w:val="28"/>
        </w:rPr>
        <w:t xml:space="preserve">. </w:t>
      </w:r>
      <w:r w:rsidR="00647A64" w:rsidRPr="009A3B46">
        <w:rPr>
          <w:rFonts w:ascii="Times New Roman" w:hAnsi="Times New Roman" w:cs="Times New Roman"/>
          <w:sz w:val="28"/>
          <w:szCs w:val="28"/>
        </w:rPr>
        <w:t>У детей сформировалась любознательность, творческие способности, познавательная активность, коммуникативны</w:t>
      </w:r>
      <w:r w:rsidR="009A3B46">
        <w:rPr>
          <w:rFonts w:ascii="Times New Roman" w:hAnsi="Times New Roman" w:cs="Times New Roman"/>
          <w:sz w:val="28"/>
          <w:szCs w:val="28"/>
        </w:rPr>
        <w:t xml:space="preserve">е навыки. </w:t>
      </w:r>
    </w:p>
    <w:p w:rsidR="00FC6577" w:rsidRPr="009A3B46" w:rsidRDefault="00FC6577" w:rsidP="009A3B4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7958F8">
        <w:rPr>
          <w:rFonts w:ascii="Times New Roman" w:hAnsi="Times New Roman" w:cs="Times New Roman"/>
          <w:b/>
          <w:sz w:val="28"/>
          <w:szCs w:val="28"/>
        </w:rPr>
        <w:t>Приложение №1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</w:rPr>
        <w:t>Беседа «</w:t>
      </w:r>
      <w:r w:rsidRPr="007958F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Огонь</w:t>
      </w:r>
      <w:r w:rsidR="007958F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-</w:t>
      </w:r>
      <w:r w:rsidRPr="007958F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друг</w:t>
      </w:r>
      <w:r w:rsidRPr="007958F8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</w:rPr>
        <w:t>, </w:t>
      </w:r>
      <w:r w:rsidRPr="007958F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огонь</w:t>
      </w:r>
      <w:r w:rsidR="007958F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</w:t>
      </w:r>
      <w:r w:rsidRPr="007958F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- враг</w:t>
      </w:r>
      <w:r w:rsidRPr="007958F8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7958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Пр. содержание</w:t>
      </w: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: продолжать знакомить детей с правилами пожарной безопасности, дать представления о пользе и вреде огня. Воспитывать чувство осторожности и самосохранения.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Материал</w:t>
      </w: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spellStart"/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цв</w:t>
      </w:r>
      <w:proofErr w:type="spellEnd"/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. иллюстрации, игрушка Котенок.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                        </w:t>
      </w:r>
      <w:r w:rsidRPr="007958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Ход беседы.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proofErr w:type="gramStart"/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Угадайте о чем мы сегодня</w:t>
      </w:r>
      <w:proofErr w:type="gramEnd"/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будем разговаривать.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Послушайте загадку.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Рыжий зверь в печи сидит,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Рыжий зверь на всех сердит,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Он от злости ест дрова,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Может час, а может два,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Ты рукой его не тронь,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Искусает он ладонь </w:t>
      </w:r>
      <w:r w:rsidRPr="007958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7958F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огонь</w:t>
      </w:r>
      <w:r w:rsidRPr="007958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Живёт в печке Красный Конь,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А зовут его </w:t>
      </w:r>
      <w:r w:rsidRPr="007958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7958F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Огонь</w:t>
      </w:r>
      <w:r w:rsidRPr="007958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.)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</w:t>
      </w:r>
      <w:proofErr w:type="spellEnd"/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-ль</w:t>
      </w: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: Да, сегодня на занятии мы поговорим об огне.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Сюрпризный момент </w:t>
      </w:r>
      <w:r w:rsidRPr="007958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(появление котенка)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Стук в дверь. Появляется котенок, у которого забинтована лапа.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</w:t>
      </w:r>
      <w:proofErr w:type="spellEnd"/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-ль</w:t>
      </w: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: Здравствуй, котенок! Что случилось с тобой? Почему ты забинтован?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Котенок</w:t>
      </w: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: я играл с клубочком возле печки и обжегся.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</w:t>
      </w:r>
      <w:proofErr w:type="spellEnd"/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-ль</w:t>
      </w: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: ой-ой! Бедный наш котенок! Разве можно играть возле печки? </w:t>
      </w:r>
      <w:r w:rsidRPr="007958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(нет)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Вос</w:t>
      </w:r>
      <w:proofErr w:type="spellEnd"/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-ль</w:t>
      </w:r>
      <w:proofErr w:type="gramStart"/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</w:t>
      </w:r>
      <w:proofErr w:type="gramEnd"/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идишь котенок ты был неосторожен и обжегся.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-А где и чем еще можно обжечься? </w:t>
      </w:r>
      <w:r w:rsidRPr="007958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(воле камина, костра, об утюг, зажигая спички)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7958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цв</w:t>
      </w:r>
      <w:proofErr w:type="spellEnd"/>
      <w:r w:rsidRPr="007958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 иллюстрации)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-Что может </w:t>
      </w:r>
      <w:proofErr w:type="gramStart"/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случиться</w:t>
      </w:r>
      <w:proofErr w:type="gramEnd"/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если неаккуратно обращаться с огнем </w:t>
      </w:r>
      <w:r w:rsidRPr="007958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(пожар)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-А если на руку </w:t>
      </w:r>
      <w:r w:rsidRPr="007958F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огонь попадет</w:t>
      </w: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будет </w:t>
      </w:r>
      <w:r w:rsidRPr="007958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(ожог)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-Можно ли прятаться если в доме случился пожар </w:t>
      </w:r>
      <w:r w:rsidRPr="007958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(нет)</w:t>
      </w: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 Что нужно сделать </w:t>
      </w:r>
      <w:r w:rsidRPr="007958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7958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со</w:t>
      </w:r>
      <w:proofErr w:type="gramEnd"/>
      <w:r w:rsidRPr="007958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взрослыми выйти на улицу)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-Как можно </w:t>
      </w:r>
      <w:r w:rsidRPr="007958F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огонь </w:t>
      </w:r>
      <w:proofErr w:type="gramStart"/>
      <w:r w:rsidRPr="007958F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 другому</w:t>
      </w:r>
      <w:proofErr w:type="gramEnd"/>
      <w:r w:rsidRPr="007958F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назвать </w:t>
      </w:r>
      <w:r w:rsidRPr="007958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(пламя)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-Чего нельзя делать детям, чтоб не случился пожар (играть со спичками </w:t>
      </w:r>
      <w:r w:rsidRPr="007958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(картина с мамой)</w:t>
      </w: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 Еще чтоб не случился пожар нужно слушаться взрослых.</w:t>
      </w:r>
      <w:proofErr w:type="gramEnd"/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Давайте теперь пройдем доске и </w:t>
      </w:r>
      <w:proofErr w:type="gramStart"/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посмотрим</w:t>
      </w:r>
      <w:proofErr w:type="gramEnd"/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какие у нас еще есть картинки.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-Кто тушит пожар </w:t>
      </w:r>
      <w:r w:rsidRPr="007958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(пожарные)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-Как называется </w:t>
      </w:r>
      <w:proofErr w:type="gramStart"/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машина</w:t>
      </w:r>
      <w:proofErr w:type="gramEnd"/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 которой едут пожарные </w:t>
      </w:r>
      <w:r w:rsidRPr="007958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(пожарная машина)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-Что пожарным помогает добраться до огня </w:t>
      </w:r>
      <w:r w:rsidRPr="007958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(пожарная лестница)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- Из чего они поливают </w:t>
      </w:r>
      <w:r w:rsidRPr="007958F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огонь </w:t>
      </w:r>
      <w:r w:rsidRPr="007958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(шланг)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</w:t>
      </w:r>
      <w:proofErr w:type="spellEnd"/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-ль</w:t>
      </w: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: Давайте мы превратимся в пожарных</w:t>
      </w:r>
      <w:proofErr w:type="gramStart"/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7958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proofErr w:type="gramStart"/>
      <w:r w:rsidRPr="007958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</w:t>
      </w:r>
      <w:proofErr w:type="gramEnd"/>
      <w:r w:rsidRPr="007958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ерех</w:t>
      </w:r>
      <w:proofErr w:type="spellEnd"/>
      <w:r w:rsidRPr="007958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 на ковер)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Физпауза</w:t>
      </w:r>
      <w:proofErr w:type="spellEnd"/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На машине ярко-красной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Мчимся мы вперёд.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Труд тяжёлый и опасный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Нас, пожарных, ждёт.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Вой пронзительной сирены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Может оглушить,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Будем и водой, и пеной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Мы пожар тушить.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</w:t>
      </w:r>
      <w:proofErr w:type="spellEnd"/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-ль</w:t>
      </w: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: Но </w:t>
      </w:r>
      <w:r w:rsidRPr="007958F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огонь</w:t>
      </w: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 бывает не только плохой, но и хороший, правда?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Котенок</w:t>
      </w: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: Нам без доброго огня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Обойтись нельзя ни дня.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Нам </w:t>
      </w:r>
      <w:r w:rsidRPr="007958F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огонь хороший нужен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И за то ему почет,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Что ребятам греет ужин,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Варит суп и хлеб печет. </w:t>
      </w:r>
      <w:r w:rsidRPr="007958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(Е. Ильин)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</w:t>
      </w:r>
      <w:proofErr w:type="spellEnd"/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-ль</w:t>
      </w: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: котенок понял, что </w:t>
      </w:r>
      <w:r w:rsidRPr="007958F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огонь</w:t>
      </w: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 бывает опасный и полезный, а теперь хочет с вами поиграть.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Игра </w:t>
      </w:r>
      <w:r w:rsidRPr="007958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«Полезный и опасный </w:t>
      </w:r>
      <w:r w:rsidRPr="007958F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огонь</w:t>
      </w:r>
      <w:r w:rsidRPr="007958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7958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7958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цв</w:t>
      </w:r>
      <w:proofErr w:type="spellEnd"/>
      <w:r w:rsidRPr="007958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 иллюстрации)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</w:t>
      </w:r>
      <w:proofErr w:type="spellEnd"/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-ль</w:t>
      </w: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: Если он называет полезный </w:t>
      </w:r>
      <w:r w:rsidRPr="007958F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огон</w:t>
      </w:r>
      <w:proofErr w:type="gramStart"/>
      <w:r w:rsidRPr="007958F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ь-</w:t>
      </w:r>
      <w:proofErr w:type="gramEnd"/>
      <w:r w:rsidRPr="007958F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вы хлопаете</w:t>
      </w: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, если опасный- закрываетесь.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Pr="007958F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огонь</w:t>
      </w: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 помогает готовить обед </w:t>
      </w:r>
      <w:r w:rsidRPr="007958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(полезный)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Pr="007958F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огонь</w:t>
      </w: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 зажег в лесу деревья </w:t>
      </w:r>
      <w:r w:rsidRPr="007958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(опасный)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Pr="007958F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огонь в утюге </w:t>
      </w:r>
      <w:r w:rsidRPr="007958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(полезный)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Pr="007958F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огонь зажег штору </w:t>
      </w:r>
      <w:r w:rsidRPr="007958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(опасный)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Итог занятия</w:t>
      </w: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</w:t>
      </w:r>
      <w:proofErr w:type="spellEnd"/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-ль</w:t>
      </w: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: Какие советы мы дадим котенку, чтоб с ним больше такого не произошло </w:t>
      </w:r>
      <w:r w:rsidRPr="007958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(быть осторожным, не играть возле печки)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А мы с вами будем осторожными?</w:t>
      </w:r>
    </w:p>
    <w:p w:rsidR="00DE0444" w:rsidRPr="007958F8" w:rsidRDefault="00DE0444" w:rsidP="007958F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eastAsia="Times New Roman" w:hAnsi="Times New Roman" w:cs="Times New Roman"/>
          <w:color w:val="111111"/>
          <w:sz w:val="28"/>
          <w:szCs w:val="28"/>
        </w:rPr>
        <w:t>Можно ли детям играть со спичками?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E0444" w:rsidRPr="007958F8" w:rsidRDefault="007958F8" w:rsidP="007958F8">
      <w:pPr>
        <w:pStyle w:val="a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Приложение №2</w:t>
      </w:r>
    </w:p>
    <w:p w:rsidR="00DE0444" w:rsidRPr="007958F8" w:rsidRDefault="007D26C9" w:rsidP="007958F8">
      <w:pPr>
        <w:pStyle w:val="a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958F8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</w:rPr>
        <w:t xml:space="preserve">Беседа </w:t>
      </w:r>
      <w:r w:rsidR="00DE0444" w:rsidRPr="007958F8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</w:rPr>
        <w:t>«</w:t>
      </w:r>
      <w:r w:rsidR="00DE0444" w:rsidRPr="007958F8">
        <w:rPr>
          <w:rStyle w:val="a4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</w:rPr>
        <w:t>Спички не тронь — в спичках огонь</w:t>
      </w:r>
      <w:r w:rsidR="00DE0444" w:rsidRPr="007958F8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</w:rPr>
        <w:t>»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Цель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: Продолжать знакомить детей с правилами </w:t>
      </w: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пожарной безопасности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lastRenderedPageBreak/>
        <w:t>Задачи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Воспитывать уважение и интерес к профессии </w:t>
      </w: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пожарного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;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Воспитывать осознанное отношение к выполнению правил </w:t>
      </w: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безопасности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Продолжать развивать связную речь детей, умение отвечать на вопросы воспитателя;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Формировать элементарные представления о правилах </w:t>
      </w: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пожарной безопасности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Предварительная работа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: Рассматривание картинок и плакатов о </w:t>
      </w: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пожарной безопасности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, игрушечной </w:t>
      </w: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пожарной машины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беседы о правилах пожарной безопасности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  <w:r w:rsidRPr="007958F8">
        <w:rPr>
          <w:rFonts w:ascii="Times New Roman" w:hAnsi="Times New Roman" w:cs="Times New Roman"/>
          <w:b/>
          <w:bCs/>
          <w:sz w:val="28"/>
          <w:szCs w:val="28"/>
        </w:rPr>
        <w:t>Ход беседы:</w:t>
      </w:r>
    </w:p>
    <w:p w:rsidR="007D26C9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- Ребята, посмотрите, к нам пришёл гость. Кто это? </w:t>
      </w:r>
      <w:r w:rsidRPr="007958F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7958F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Хрюша</w:t>
      </w:r>
      <w:proofErr w:type="spellEnd"/>
      <w:r w:rsidRPr="007958F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. Он едва успел выскочить из своего горящего дома и спастись. Я пригласила его к нам, потому что ему нужна наша помощь.</w:t>
      </w:r>
    </w:p>
    <w:p w:rsidR="007D26C9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 xml:space="preserve">Ребята, поможем </w:t>
      </w:r>
      <w:proofErr w:type="spellStart"/>
      <w:r w:rsidRPr="007958F8">
        <w:rPr>
          <w:rFonts w:ascii="Times New Roman" w:hAnsi="Times New Roman" w:cs="Times New Roman"/>
          <w:color w:val="111111"/>
          <w:sz w:val="28"/>
          <w:szCs w:val="28"/>
        </w:rPr>
        <w:t>Хрюше</w:t>
      </w:r>
      <w:proofErr w:type="spellEnd"/>
      <w:r w:rsidRPr="007958F8">
        <w:rPr>
          <w:rFonts w:ascii="Times New Roman" w:hAnsi="Times New Roman" w:cs="Times New Roman"/>
          <w:color w:val="111111"/>
          <w:sz w:val="28"/>
          <w:szCs w:val="28"/>
        </w:rPr>
        <w:t>?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- Молодцы, я знала, что вы не откажете нашему гостю!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 xml:space="preserve">- </w:t>
      </w:r>
      <w:proofErr w:type="spellStart"/>
      <w:r w:rsidRPr="007958F8">
        <w:rPr>
          <w:rFonts w:ascii="Times New Roman" w:hAnsi="Times New Roman" w:cs="Times New Roman"/>
          <w:color w:val="111111"/>
          <w:sz w:val="28"/>
          <w:szCs w:val="28"/>
        </w:rPr>
        <w:t>Хрюша</w:t>
      </w:r>
      <w:proofErr w:type="spellEnd"/>
      <w:r w:rsidRPr="007958F8">
        <w:rPr>
          <w:rFonts w:ascii="Times New Roman" w:hAnsi="Times New Roman" w:cs="Times New Roman"/>
          <w:color w:val="111111"/>
          <w:sz w:val="28"/>
          <w:szCs w:val="28"/>
        </w:rPr>
        <w:t xml:space="preserve"> играл со </w:t>
      </w: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спичками и поджег свой домик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 xml:space="preserve">- Может, мы объясним </w:t>
      </w:r>
      <w:proofErr w:type="spellStart"/>
      <w:r w:rsidRPr="007958F8">
        <w:rPr>
          <w:rFonts w:ascii="Times New Roman" w:hAnsi="Times New Roman" w:cs="Times New Roman"/>
          <w:color w:val="111111"/>
          <w:sz w:val="28"/>
          <w:szCs w:val="28"/>
        </w:rPr>
        <w:t>Хрюше</w:t>
      </w:r>
      <w:proofErr w:type="spellEnd"/>
      <w:r w:rsidRPr="007958F8">
        <w:rPr>
          <w:rFonts w:ascii="Times New Roman" w:hAnsi="Times New Roman" w:cs="Times New Roman"/>
          <w:color w:val="111111"/>
          <w:sz w:val="28"/>
          <w:szCs w:val="28"/>
        </w:rPr>
        <w:t>, какие правила нужно соблюдать при </w:t>
      </w: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пожаре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. Согласны?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- Ребята, а почему люди говорят </w:t>
      </w:r>
      <w:r w:rsidRPr="007958F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7958F8">
        <w:rPr>
          <w:rStyle w:val="a4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Спички не тронь</w:t>
      </w:r>
      <w:r w:rsidRPr="007958F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, в </w:t>
      </w:r>
      <w:r w:rsidRPr="007958F8">
        <w:rPr>
          <w:rStyle w:val="a4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спичках огонь</w:t>
      </w:r>
      <w:r w:rsidRPr="007958F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!»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- Вот, оказывается, какая большая беда от маленькой </w:t>
      </w: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спички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! Запомните - детям </w:t>
      </w: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спички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, зажигалки брать нельзя! Это не игрушки!</w:t>
      </w:r>
    </w:p>
    <w:p w:rsidR="00DE0444" w:rsidRPr="007958F8" w:rsidRDefault="00DE0444" w:rsidP="00155226">
      <w:pPr>
        <w:pStyle w:val="a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- От неосторожного обращения с огнём может возникнуть </w:t>
      </w: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пожар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. В наших квартирах, ребята, много предметов, которые могут легко загореться, поэтому все взрослые и дети должны быть очень осторожными с огнём. </w:t>
      </w: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Пожары очень опасны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. В большом огне могут сгореть мебель, одежда, игрушки и даже люди. </w:t>
      </w: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Огонь очень опасен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. Он сначала горит медленно, потом языки пламени становятся выше, сильнее, разгораются, бушуют, сжигают все на своем пути.</w:t>
      </w:r>
    </w:p>
    <w:p w:rsidR="007D26C9" w:rsidRPr="007958F8" w:rsidRDefault="00DE0444" w:rsidP="00155226">
      <w:pPr>
        <w:pStyle w:val="a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(показ иллюстраций по данной теме)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7D26C9" w:rsidRPr="007958F8" w:rsidRDefault="00DE0444" w:rsidP="00155226">
      <w:pPr>
        <w:pStyle w:val="a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- Вот посмотрите на иллюстрации, у нас есть много приборов-помощников, какие вы знаете электроприборы? Назовите их.</w:t>
      </w:r>
    </w:p>
    <w:p w:rsidR="007D26C9" w:rsidRPr="007958F8" w:rsidRDefault="00DE0444" w:rsidP="00155226">
      <w:pPr>
        <w:pStyle w:val="a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-Но ими нужно правильно пользоваться! При не правильном обращении наши помощники и друзья могут превратиться в наших врагов. Будьте всегда внимательны и осторожны с электричеством. Электричество, при помощи которого работают электроприборы, бывает опасно для человека.</w:t>
      </w:r>
    </w:p>
    <w:p w:rsidR="00DE0444" w:rsidRPr="007958F8" w:rsidRDefault="00DE0444" w:rsidP="00155226">
      <w:pPr>
        <w:pStyle w:val="a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Ребята, знайте, что пальчики, карандаши нельзя засовывать в розетку. Выходя из дома нужно выключить все электроприборы из розеток, для того чтобы ничего не загорелось в наше отсутствие.</w:t>
      </w:r>
    </w:p>
    <w:p w:rsidR="00DE0444" w:rsidRPr="007958F8" w:rsidRDefault="00DE0444" w:rsidP="00155226">
      <w:pPr>
        <w:pStyle w:val="a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- Ребята, а если случилась беда - </w:t>
      </w: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пожар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, что нужно сделать?</w:t>
      </w:r>
    </w:p>
    <w:p w:rsidR="00DE0444" w:rsidRPr="007958F8" w:rsidRDefault="00DE0444" w:rsidP="00155226">
      <w:pPr>
        <w:pStyle w:val="a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-Можно ли от </w:t>
      </w: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пожара прятаться под стол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? Что может произойти, если дети не ушли из дома?</w:t>
      </w:r>
    </w:p>
    <w:p w:rsidR="007D26C9" w:rsidRPr="007958F8" w:rsidRDefault="00DE0444" w:rsidP="00155226">
      <w:pPr>
        <w:pStyle w:val="a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- Правильно, </w:t>
      </w: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огонь разгорается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, а от горения предметов в доме воздух становится опасным для здоровья человека, поэтому нужно не прятаться, а уходить из задымленной комнаты.</w:t>
      </w:r>
    </w:p>
    <w:p w:rsidR="00DE0444" w:rsidRPr="007958F8" w:rsidRDefault="00DE0444" w:rsidP="00155226">
      <w:pPr>
        <w:pStyle w:val="a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- Мы берем тряпочку и мочим ее водой, что бы потом мы могли с вами дышать через нее и вредный дым не попал нам в легкие.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lastRenderedPageBreak/>
        <w:t>- А если у вас оказался рядом телефон, то нужно позвонить </w:t>
      </w: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пожарным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, сообщить о </w:t>
      </w: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пожаре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Знает каждый гражданин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Это номер </w:t>
      </w:r>
      <w:r w:rsidRPr="007958F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«01»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Если к вам пришла беда-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Позвони скорей сюда.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- Вдруг, если в доме нет телефона, то надо выйти на балкон, ведь там нет </w:t>
      </w: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пожара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 и позвать на помощь взрослых людей.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Ребята, а знаете, ли вы кто приезжает тушить </w:t>
      </w: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пожар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?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: Почему их так называют </w:t>
      </w:r>
      <w:r w:rsidRPr="007958F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7958F8">
        <w:rPr>
          <w:rStyle w:val="a4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Пожарные</w:t>
      </w:r>
      <w:r w:rsidRPr="007958F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?</w:t>
      </w:r>
    </w:p>
    <w:p w:rsidR="007D26C9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Пожарные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 носят специальную одежду, защищающую их от огня и дыма. На голове у них стальная каска, штаны и куртка сшиты из толстого брезента, на ногах – прочные и удобные сапоги. Ведь </w:t>
      </w: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пожарный должен идти в огонь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!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- А знаете ли вы, на какой они машине приезжают?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Какого цвета </w:t>
      </w: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пожарная машина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?</w:t>
      </w:r>
    </w:p>
    <w:p w:rsidR="007D26C9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: Спешит машина красная</w:t>
      </w:r>
    </w:p>
    <w:p w:rsidR="007D26C9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Не выключая фар,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 xml:space="preserve">На службу, </w:t>
      </w:r>
      <w:proofErr w:type="gramStart"/>
      <w:r w:rsidRPr="007958F8">
        <w:rPr>
          <w:rFonts w:ascii="Times New Roman" w:hAnsi="Times New Roman" w:cs="Times New Roman"/>
          <w:color w:val="111111"/>
          <w:sz w:val="28"/>
          <w:szCs w:val="28"/>
        </w:rPr>
        <w:t>на</w:t>
      </w:r>
      <w:proofErr w:type="gramEnd"/>
      <w:r w:rsidRPr="007958F8">
        <w:rPr>
          <w:rFonts w:ascii="Times New Roman" w:hAnsi="Times New Roman" w:cs="Times New Roman"/>
          <w:color w:val="111111"/>
          <w:sz w:val="28"/>
          <w:szCs w:val="28"/>
        </w:rPr>
        <w:t xml:space="preserve"> опасную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Спешит тушить </w:t>
      </w: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пожар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(показ иллюстрации)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: </w:t>
      </w: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Пожарная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 машина всегда красного цвета, чтобы её было видно издалека. Красный цвет – цвет тревоги, огня. А как вы думаете, </w:t>
      </w: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пожарная машина едет на пожар быстро или медленно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?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: Почему? кто мне ответит?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: Когда </w:t>
      </w: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пожарная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 машина едет по дороге, её не только видно, но и слышно. Слышно сирену. Как звучит сирена?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: Когда </w:t>
      </w: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пожарные тушили пожар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, то, как шипела вода, выливаясь из шланга рукава?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- Хотите немного отдохнуть, я предлагаю вам поиграть в игру </w:t>
      </w:r>
      <w:r w:rsidRPr="007958F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«Топаем, хлопаем»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Условие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7D26C9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Если дети поступают правильно - хлопают,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Если неправильно – топают.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Знаю я теперь, друзья,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Что с огнем играть нельзя! </w:t>
      </w:r>
      <w:r w:rsidRPr="007958F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(хлопают)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Спички весело горят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,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Буду с ними я играть</w:t>
      </w:r>
      <w:proofErr w:type="gramStart"/>
      <w:r w:rsidRPr="007958F8">
        <w:rPr>
          <w:rFonts w:ascii="Times New Roman" w:hAnsi="Times New Roman" w:cs="Times New Roman"/>
          <w:color w:val="111111"/>
          <w:sz w:val="28"/>
          <w:szCs w:val="28"/>
        </w:rPr>
        <w:t>.</w:t>
      </w:r>
      <w:proofErr w:type="gramEnd"/>
      <w:r w:rsidRPr="007958F8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7958F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7958F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т</w:t>
      </w:r>
      <w:proofErr w:type="gramEnd"/>
      <w:r w:rsidRPr="007958F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опают)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Коля убежал за дом, там играет он с костром</w:t>
      </w:r>
      <w:proofErr w:type="gramStart"/>
      <w:r w:rsidRPr="007958F8">
        <w:rPr>
          <w:rFonts w:ascii="Times New Roman" w:hAnsi="Times New Roman" w:cs="Times New Roman"/>
          <w:color w:val="111111"/>
          <w:sz w:val="28"/>
          <w:szCs w:val="28"/>
        </w:rPr>
        <w:t>.</w:t>
      </w:r>
      <w:proofErr w:type="gramEnd"/>
      <w:r w:rsidRPr="007958F8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7958F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7958F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т</w:t>
      </w:r>
      <w:proofErr w:type="gramEnd"/>
      <w:r w:rsidRPr="007958F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опают)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Он опасен, Лена знает,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Утюг больше не включает </w:t>
      </w:r>
      <w:r w:rsidRPr="007958F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(хлопают)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Таня с Ниною играют, на печи газ зажигают </w:t>
      </w:r>
      <w:r w:rsidRPr="007958F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(топают)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Клим увидел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: дом горит,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Мальчик </w:t>
      </w:r>
      <w:r w:rsidRPr="007958F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«01»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 звонит</w:t>
      </w:r>
      <w:proofErr w:type="gramStart"/>
      <w:r w:rsidRPr="007958F8">
        <w:rPr>
          <w:rFonts w:ascii="Times New Roman" w:hAnsi="Times New Roman" w:cs="Times New Roman"/>
          <w:color w:val="111111"/>
          <w:sz w:val="28"/>
          <w:szCs w:val="28"/>
        </w:rPr>
        <w:t>.</w:t>
      </w:r>
      <w:proofErr w:type="gramEnd"/>
      <w:r w:rsidRPr="007958F8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7958F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7958F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х</w:t>
      </w:r>
      <w:proofErr w:type="gramEnd"/>
      <w:r w:rsidRPr="007958F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лопают)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- А сейчас, ребята </w:t>
      </w: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пожарный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 предлагает нам поиграть в игру </w:t>
      </w:r>
      <w:r w:rsidRPr="007958F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«Закончи предложение»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lastRenderedPageBreak/>
        <w:t>-Я буду читать предложение, а вы должны, закончит его одной фразой. Договорились?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proofErr w:type="gramStart"/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Спички брать 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(нельзя,</w:t>
      </w:r>
      <w:proofErr w:type="gramEnd"/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proofErr w:type="gramStart"/>
      <w:r w:rsidRPr="007958F8">
        <w:rPr>
          <w:rFonts w:ascii="Times New Roman" w:hAnsi="Times New Roman" w:cs="Times New Roman"/>
          <w:color w:val="111111"/>
          <w:sz w:val="28"/>
          <w:szCs w:val="28"/>
        </w:rPr>
        <w:t>Газ зажигать (нельзя,</w:t>
      </w:r>
      <w:proofErr w:type="gramEnd"/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proofErr w:type="gramStart"/>
      <w:r w:rsidRPr="007958F8">
        <w:rPr>
          <w:rFonts w:ascii="Times New Roman" w:hAnsi="Times New Roman" w:cs="Times New Roman"/>
          <w:color w:val="111111"/>
          <w:sz w:val="28"/>
          <w:szCs w:val="28"/>
        </w:rPr>
        <w:t>Утюг включать (нельзя,</w:t>
      </w:r>
      <w:proofErr w:type="gramEnd"/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У печки дверцы открывать </w:t>
      </w:r>
      <w:r w:rsidRPr="007958F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(нельзя)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Если </w:t>
      </w: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младшие сестрички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Зажигают дома </w:t>
      </w: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спички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,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Что ты должен предпринять?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Сразу </w:t>
      </w: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спички </w:t>
      </w:r>
      <w:r w:rsidRPr="007958F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(отобрать)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Если вдруг </w:t>
      </w: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пожар возник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,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Ты обязан в тот же миг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В часть к </w:t>
      </w: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пожарным позвонить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О </w:t>
      </w: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пожаре </w:t>
      </w:r>
      <w:r w:rsidRPr="007958F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(сообщить)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Знает каждый гражданин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Пожарный номер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. </w:t>
      </w:r>
      <w:r w:rsidRPr="007958F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(01)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Дети, каждый из вас должен запомнить правила, которые помогут избежать </w:t>
      </w: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пожара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1. Не балуйся со </w:t>
      </w: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спичками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 и зажигалками – это одна из причин </w:t>
      </w: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пожара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2. Уходя из дома, не забывай выключать электроприборы.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3. Ни в коем случае не зажигай без взрослых фейерверки, свечи или бенгальские огни.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Ребята! Помните и соблюдайте правила </w:t>
      </w: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пожарной безопасности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 xml:space="preserve">! Это поможет сохранить вашу жизнь и жизнь других людей. И ты, </w:t>
      </w:r>
      <w:proofErr w:type="spellStart"/>
      <w:r w:rsidRPr="007958F8">
        <w:rPr>
          <w:rFonts w:ascii="Times New Roman" w:hAnsi="Times New Roman" w:cs="Times New Roman"/>
          <w:color w:val="111111"/>
          <w:sz w:val="28"/>
          <w:szCs w:val="28"/>
        </w:rPr>
        <w:t>Хрюша</w:t>
      </w:r>
      <w:proofErr w:type="spellEnd"/>
      <w:r w:rsidRPr="007958F8">
        <w:rPr>
          <w:rFonts w:ascii="Times New Roman" w:hAnsi="Times New Roman" w:cs="Times New Roman"/>
          <w:color w:val="111111"/>
          <w:sz w:val="28"/>
          <w:szCs w:val="28"/>
        </w:rPr>
        <w:t>, знай, что нельзя играть со </w:t>
      </w:r>
      <w:r w:rsidRPr="007958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спичками</w:t>
      </w:r>
      <w:r w:rsidRPr="007958F8">
        <w:rPr>
          <w:rFonts w:ascii="Times New Roman" w:hAnsi="Times New Roman" w:cs="Times New Roman"/>
          <w:color w:val="111111"/>
          <w:sz w:val="28"/>
          <w:szCs w:val="28"/>
        </w:rPr>
        <w:t>, иначе может случиться беда, выздоравливай и приходи к нам в гости.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958F8">
        <w:rPr>
          <w:rFonts w:ascii="Times New Roman" w:hAnsi="Times New Roman" w:cs="Times New Roman"/>
          <w:color w:val="111111"/>
          <w:sz w:val="28"/>
          <w:szCs w:val="28"/>
        </w:rPr>
        <w:t>С огнём не играйте, с огнём не шалите! Здоровье и жизнь свою берегите!</w:t>
      </w:r>
    </w:p>
    <w:p w:rsidR="00DE0444" w:rsidRPr="007958F8" w:rsidRDefault="00DE0444" w:rsidP="007958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D26C9" w:rsidRPr="007958F8" w:rsidRDefault="007D26C9" w:rsidP="007958F8">
      <w:pPr>
        <w:pStyle w:val="a7"/>
        <w:rPr>
          <w:rFonts w:ascii="Times New Roman" w:hAnsi="Times New Roman" w:cs="Times New Roman"/>
          <w:sz w:val="28"/>
          <w:szCs w:val="28"/>
        </w:rPr>
      </w:pPr>
    </w:p>
    <w:sectPr w:rsidR="007D26C9" w:rsidRPr="007958F8" w:rsidSect="00FC657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518"/>
    <w:multiLevelType w:val="multilevel"/>
    <w:tmpl w:val="83E68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F05A2"/>
    <w:multiLevelType w:val="hybridMultilevel"/>
    <w:tmpl w:val="90DCB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88189B"/>
    <w:multiLevelType w:val="multilevel"/>
    <w:tmpl w:val="6308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744F2B"/>
    <w:multiLevelType w:val="hybridMultilevel"/>
    <w:tmpl w:val="8D629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D54FCF"/>
    <w:multiLevelType w:val="multilevel"/>
    <w:tmpl w:val="0FE04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583126"/>
    <w:multiLevelType w:val="multilevel"/>
    <w:tmpl w:val="63426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3F6076"/>
    <w:multiLevelType w:val="multilevel"/>
    <w:tmpl w:val="BD84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6C4277"/>
    <w:multiLevelType w:val="multilevel"/>
    <w:tmpl w:val="01BA9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B75052"/>
    <w:multiLevelType w:val="hybridMultilevel"/>
    <w:tmpl w:val="527CD9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90F0E65"/>
    <w:multiLevelType w:val="multilevel"/>
    <w:tmpl w:val="D6D4F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E73DB2"/>
    <w:multiLevelType w:val="multilevel"/>
    <w:tmpl w:val="1DFC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4D4B93"/>
    <w:multiLevelType w:val="multilevel"/>
    <w:tmpl w:val="F2044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59363D"/>
    <w:multiLevelType w:val="hybridMultilevel"/>
    <w:tmpl w:val="DD3C0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5D506A"/>
    <w:multiLevelType w:val="hybridMultilevel"/>
    <w:tmpl w:val="6C1AA3E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12"/>
  </w:num>
  <w:num w:numId="5">
    <w:abstractNumId w:val="4"/>
  </w:num>
  <w:num w:numId="6">
    <w:abstractNumId w:val="0"/>
  </w:num>
  <w:num w:numId="7">
    <w:abstractNumId w:val="7"/>
  </w:num>
  <w:num w:numId="8">
    <w:abstractNumId w:val="5"/>
  </w:num>
  <w:num w:numId="9">
    <w:abstractNumId w:val="6"/>
  </w:num>
  <w:num w:numId="10">
    <w:abstractNumId w:val="9"/>
  </w:num>
  <w:num w:numId="11">
    <w:abstractNumId w:val="11"/>
  </w:num>
  <w:num w:numId="12">
    <w:abstractNumId w:val="2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2866"/>
    <w:rsid w:val="00070413"/>
    <w:rsid w:val="000B7DFC"/>
    <w:rsid w:val="00155226"/>
    <w:rsid w:val="001E0C30"/>
    <w:rsid w:val="001F4333"/>
    <w:rsid w:val="00213BBA"/>
    <w:rsid w:val="00227D17"/>
    <w:rsid w:val="00312A08"/>
    <w:rsid w:val="003A0574"/>
    <w:rsid w:val="003E54F6"/>
    <w:rsid w:val="003F2EE9"/>
    <w:rsid w:val="004D5E0C"/>
    <w:rsid w:val="005163B6"/>
    <w:rsid w:val="005779D4"/>
    <w:rsid w:val="00577DCD"/>
    <w:rsid w:val="00647A64"/>
    <w:rsid w:val="00650FA1"/>
    <w:rsid w:val="00750E5A"/>
    <w:rsid w:val="007958F8"/>
    <w:rsid w:val="007D26C9"/>
    <w:rsid w:val="008818FB"/>
    <w:rsid w:val="008F7D9B"/>
    <w:rsid w:val="009373E1"/>
    <w:rsid w:val="009A3B46"/>
    <w:rsid w:val="009B287A"/>
    <w:rsid w:val="00B15D24"/>
    <w:rsid w:val="00B335EC"/>
    <w:rsid w:val="00B81789"/>
    <w:rsid w:val="00BA2866"/>
    <w:rsid w:val="00C56DCD"/>
    <w:rsid w:val="00CF706F"/>
    <w:rsid w:val="00D853EC"/>
    <w:rsid w:val="00DE0444"/>
    <w:rsid w:val="00E132C6"/>
    <w:rsid w:val="00F27FDA"/>
    <w:rsid w:val="00FC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BBA"/>
  </w:style>
  <w:style w:type="paragraph" w:styleId="1">
    <w:name w:val="heading 1"/>
    <w:basedOn w:val="a"/>
    <w:next w:val="a"/>
    <w:link w:val="10"/>
    <w:uiPriority w:val="9"/>
    <w:qFormat/>
    <w:rsid w:val="00F27F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DE04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2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A2866"/>
    <w:rPr>
      <w:b/>
      <w:bCs/>
    </w:rPr>
  </w:style>
  <w:style w:type="paragraph" w:styleId="a5">
    <w:name w:val="List Paragraph"/>
    <w:basedOn w:val="a"/>
    <w:uiPriority w:val="34"/>
    <w:qFormat/>
    <w:rsid w:val="00BA2866"/>
    <w:pPr>
      <w:ind w:left="720"/>
      <w:contextualSpacing/>
    </w:pPr>
  </w:style>
  <w:style w:type="table" w:styleId="a6">
    <w:name w:val="Table Grid"/>
    <w:basedOn w:val="a1"/>
    <w:uiPriority w:val="59"/>
    <w:rsid w:val="005779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DE0444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DE0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D26C9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3F2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2EE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27F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1946</Words>
  <Characters>11093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Пользователь</cp:lastModifiedBy>
  <cp:revision>26</cp:revision>
  <dcterms:created xsi:type="dcterms:W3CDTF">2018-02-08T06:03:00Z</dcterms:created>
  <dcterms:modified xsi:type="dcterms:W3CDTF">2026-05-19T13:15:00Z</dcterms:modified>
</cp:coreProperties>
</file>